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E9E719" w14:textId="77777777" w:rsidR="00675C55" w:rsidRDefault="00675C55">
      <w:pPr>
        <w:pStyle w:val="Cabealho"/>
        <w:tabs>
          <w:tab w:val="clear" w:pos="4419"/>
          <w:tab w:val="clear" w:pos="8838"/>
        </w:tabs>
      </w:pPr>
    </w:p>
    <w:p w14:paraId="00538C2B" w14:textId="77777777"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0" w:name="_Toc215896580"/>
      <w:bookmarkStart w:id="1" w:name="_Toc215897375"/>
      <w:bookmarkStart w:id="2" w:name="_Toc217189883"/>
      <w:r>
        <w:rPr>
          <w:rFonts w:ascii="Arial" w:hAnsi="Arial" w:cs="Arial"/>
          <w:b/>
          <w:caps/>
        </w:rPr>
        <w:t>TRANSPARENCIAS DE RECURSOS FINANCEIROS, ATRAVÉS DA LEI MUNICIPAL 1</w:t>
      </w:r>
      <w:r w:rsidR="008E1718">
        <w:rPr>
          <w:rFonts w:ascii="Arial" w:hAnsi="Arial" w:cs="Arial"/>
          <w:b/>
          <w:caps/>
        </w:rPr>
        <w:t>9</w:t>
      </w:r>
      <w:r w:rsidR="004A100C">
        <w:rPr>
          <w:rFonts w:ascii="Arial" w:hAnsi="Arial" w:cs="Arial"/>
          <w:b/>
          <w:caps/>
        </w:rPr>
        <w:t>36</w:t>
      </w:r>
      <w:r>
        <w:rPr>
          <w:rFonts w:ascii="Arial" w:hAnsi="Arial" w:cs="Arial"/>
          <w:b/>
          <w:caps/>
        </w:rPr>
        <w:t>/202</w:t>
      </w:r>
      <w:r w:rsidR="004A100C">
        <w:rPr>
          <w:rFonts w:ascii="Arial" w:hAnsi="Arial" w:cs="Arial"/>
          <w:b/>
          <w:caps/>
        </w:rPr>
        <w:t>3</w:t>
      </w:r>
      <w:r>
        <w:rPr>
          <w:rFonts w:ascii="Arial" w:hAnsi="Arial" w:cs="Arial"/>
          <w:b/>
          <w:caps/>
        </w:rPr>
        <w:t xml:space="preserve"> – </w:t>
      </w:r>
      <w:r w:rsidR="004A100C">
        <w:rPr>
          <w:rFonts w:ascii="Arial" w:hAnsi="Arial" w:cs="Arial"/>
          <w:b/>
          <w:caps/>
        </w:rPr>
        <w:t xml:space="preserve">SUBVENÇÃO -  </w:t>
      </w:r>
      <w:r>
        <w:rPr>
          <w:rFonts w:ascii="Arial" w:hAnsi="Arial" w:cs="Arial"/>
          <w:b/>
          <w:caps/>
        </w:rPr>
        <w:t>OBJETIVANDO O AUXILIO PARA A MANUTENÇÃO DA ENTIDADE</w:t>
      </w:r>
      <w:bookmarkStart w:id="3" w:name="_Toc215896581"/>
      <w:bookmarkStart w:id="4" w:name="_Toc215897376"/>
      <w:bookmarkStart w:id="5" w:name="_Toc217189884"/>
      <w:bookmarkEnd w:id="0"/>
      <w:bookmarkEnd w:id="1"/>
      <w:bookmarkEnd w:id="2"/>
    </w:p>
    <w:p w14:paraId="2034F82F" w14:textId="77777777"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3"/>
    <w:bookmarkEnd w:id="4"/>
    <w:bookmarkEnd w:id="5"/>
    <w:p w14:paraId="2B21DD26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14:paraId="4D2DB3E6" w14:textId="77777777" w:rsidR="00F44DD3" w:rsidRDefault="00264D10" w:rsidP="00376BF6">
      <w:pPr>
        <w:widowControl w:val="0"/>
        <w:spacing w:line="360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753B5D">
        <w:rPr>
          <w:rFonts w:ascii="Arial" w:hAnsi="Arial" w:cs="Arial"/>
          <w:snapToGrid w:val="0"/>
        </w:rPr>
        <w:t xml:space="preserve"> TERMO DE FOMENTO Nº 001/2024</w:t>
      </w:r>
    </w:p>
    <w:p w14:paraId="6D5B6820" w14:textId="77777777" w:rsidR="00264D10" w:rsidRPr="001079D5" w:rsidRDefault="00264D10" w:rsidP="00376BF6">
      <w:pPr>
        <w:widowControl w:val="0"/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</w:t>
      </w:r>
      <w:r w:rsidR="00753B5D">
        <w:rPr>
          <w:rFonts w:ascii="Arial" w:hAnsi="Arial" w:cs="Arial"/>
          <w:b/>
          <w:snapToGrid w:val="0"/>
        </w:rPr>
        <w:t xml:space="preserve"> MUNICIPAL </w:t>
      </w:r>
      <w:r w:rsidRPr="001079D5">
        <w:rPr>
          <w:rFonts w:ascii="Arial" w:hAnsi="Arial" w:cs="Arial"/>
          <w:b/>
          <w:snapToGrid w:val="0"/>
        </w:rPr>
        <w:t xml:space="preserve">AUTORIZADORA: </w:t>
      </w:r>
      <w:r w:rsidRPr="001079D5">
        <w:rPr>
          <w:rFonts w:ascii="Arial" w:hAnsi="Arial" w:cs="Arial"/>
          <w:snapToGrid w:val="0"/>
          <w:highlight w:val="yellow"/>
        </w:rPr>
        <w:t xml:space="preserve">LEI Nº </w:t>
      </w:r>
      <w:r w:rsidR="00753B5D">
        <w:rPr>
          <w:rFonts w:ascii="Arial" w:hAnsi="Arial" w:cs="Arial"/>
          <w:snapToGrid w:val="0"/>
          <w:highlight w:val="yellow"/>
        </w:rPr>
        <w:t>1.936</w:t>
      </w:r>
      <w:r w:rsidR="00F44DD3">
        <w:rPr>
          <w:rFonts w:ascii="Arial" w:hAnsi="Arial" w:cs="Arial"/>
          <w:snapToGrid w:val="0"/>
          <w:highlight w:val="yellow"/>
        </w:rPr>
        <w:t>/202</w:t>
      </w:r>
      <w:r w:rsidR="00753B5D">
        <w:rPr>
          <w:rFonts w:ascii="Arial" w:hAnsi="Arial" w:cs="Arial"/>
          <w:snapToGrid w:val="0"/>
          <w:highlight w:val="yellow"/>
        </w:rPr>
        <w:t>3</w:t>
      </w:r>
      <w:r w:rsidR="004A100C" w:rsidRPr="004A100C">
        <w:rPr>
          <w:rFonts w:ascii="Arial" w:hAnsi="Arial" w:cs="Arial"/>
          <w:snapToGrid w:val="0"/>
          <w:highlight w:val="yellow"/>
        </w:rPr>
        <w:t>- SUBVENÇÃO</w:t>
      </w:r>
    </w:p>
    <w:p w14:paraId="66B69134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14:paraId="04ED6238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14:paraId="21DDA828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4A100C">
        <w:rPr>
          <w:rFonts w:ascii="Arial" w:hAnsi="Arial" w:cs="Arial"/>
          <w:snapToGrid w:val="0"/>
          <w:highlight w:val="yellow"/>
        </w:rPr>
        <w:t>18.740-000</w:t>
      </w:r>
    </w:p>
    <w:p w14:paraId="4F88C7A5" w14:textId="77777777" w:rsidR="00264D10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14:paraId="4D5FD8DC" w14:textId="77777777" w:rsidR="00F44DD3" w:rsidRDefault="00F44DD3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14</w:t>
      </w:r>
      <w:r w:rsidR="00753B5D">
        <w:rPr>
          <w:rFonts w:ascii="Arial" w:hAnsi="Arial" w:cs="Arial"/>
          <w:b/>
          <w:snapToGrid w:val="0"/>
        </w:rPr>
        <w:t>-</w:t>
      </w:r>
      <w:r w:rsidRPr="00BD726D">
        <w:rPr>
          <w:rFonts w:ascii="Arial" w:hAnsi="Arial" w:cs="Arial"/>
          <w:b/>
          <w:snapToGrid w:val="0"/>
        </w:rPr>
        <w:t xml:space="preserve">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14:paraId="710F5A8B" w14:textId="77777777"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14:paraId="7511728A" w14:textId="77777777" w:rsidR="00264D10" w:rsidRPr="00D81450" w:rsidRDefault="004A3C47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</w:pPr>
      <w:r>
        <w:rPr>
          <w:rFonts w:ascii="Arial" w:hAnsi="Arial" w:cs="Arial"/>
          <w:b/>
          <w:snapToGrid w:val="0"/>
          <w:color w:val="FFFFFF" w:themeColor="background1"/>
          <w:u w:val="single"/>
        </w:rPr>
        <w:t xml:space="preserve">     </w:t>
      </w:r>
      <w:r w:rsidR="00D81450" w:rsidRPr="00D81450">
        <w:rPr>
          <w:rFonts w:ascii="Arial" w:hAnsi="Arial" w:cs="Arial"/>
          <w:b/>
          <w:snapToGrid w:val="0"/>
          <w:color w:val="FFFFFF" w:themeColor="background1"/>
          <w:u w:val="single"/>
        </w:rPr>
        <w:t xml:space="preserve">                 </w:t>
      </w:r>
      <w:r w:rsidR="00B04210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 xml:space="preserve">PRESTAÇÃO DE CONTAS </w:t>
      </w:r>
      <w:r w:rsidR="004A100C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D</w:t>
      </w:r>
      <w:r w:rsidR="00475A70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O MÊS DE</w:t>
      </w:r>
      <w:r w:rsidR="0041560C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 xml:space="preserve"> </w:t>
      </w:r>
      <w:r w:rsidR="00B51166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AGOSTO</w:t>
      </w:r>
      <w:r w:rsidR="00475A70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/202</w:t>
      </w:r>
      <w:r w:rsidR="00753B5D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4</w:t>
      </w:r>
    </w:p>
    <w:p w14:paraId="396415A3" w14:textId="77777777"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14:paraId="4F9EF1A5" w14:textId="77777777"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14:paraId="1FA92235" w14:textId="77777777"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3"/>
        <w:gridCol w:w="2459"/>
        <w:gridCol w:w="1342"/>
        <w:gridCol w:w="2949"/>
      </w:tblGrid>
      <w:tr w:rsidR="00264D10" w:rsidRPr="00E44F71" w14:paraId="1B44CDD5" w14:textId="77777777" w:rsidTr="000306ED">
        <w:trPr>
          <w:cantSplit/>
        </w:trPr>
        <w:tc>
          <w:tcPr>
            <w:tcW w:w="9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207DF" w14:textId="77777777"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14:paraId="777E305C" w14:textId="77777777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9135C" w14:textId="77777777"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885FE" w14:textId="77777777"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92562" w14:textId="77777777"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BFEB6" w14:textId="77777777" w:rsidR="00264D10" w:rsidRDefault="00264D10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</w:t>
            </w:r>
          </w:p>
          <w:p w14:paraId="22176B5A" w14:textId="77777777" w:rsidR="000306ED" w:rsidRPr="00E44F71" w:rsidRDefault="000306ED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</w:tc>
      </w:tr>
      <w:tr w:rsidR="003D26FF" w:rsidRPr="00A449ED" w14:paraId="38DE7F35" w14:textId="77777777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2435E" w14:textId="77777777" w:rsidR="003D26FF" w:rsidRPr="00A449ED" w:rsidRDefault="003D26FF" w:rsidP="00323B4B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 w:rsidR="008E1718">
              <w:rPr>
                <w:rFonts w:ascii="Arial" w:hAnsi="Arial" w:cs="Arial"/>
                <w:b/>
                <w:snapToGrid w:val="0"/>
              </w:rPr>
              <w:t>,00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F300F" w14:textId="77777777"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color w:val="4B4B4B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 w:rsidR="008E1718">
              <w:rPr>
                <w:rFonts w:ascii="Arial" w:hAnsi="Arial" w:cs="Arial"/>
                <w:b/>
                <w:snapToGrid w:val="0"/>
              </w:rPr>
              <w:t>,00</w:t>
            </w:r>
          </w:p>
          <w:p w14:paraId="6DD39127" w14:textId="77777777"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color w:val="4B4B4B"/>
              </w:rPr>
              <w:t xml:space="preserve"> 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47FF9" w14:textId="77777777" w:rsidR="00174224" w:rsidRPr="00A449ED" w:rsidRDefault="008A5025" w:rsidP="00B51166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0</w:t>
            </w:r>
            <w:r w:rsidR="00B51166">
              <w:rPr>
                <w:rFonts w:ascii="Arial" w:hAnsi="Arial" w:cs="Arial"/>
                <w:b/>
                <w:snapToGrid w:val="0"/>
              </w:rPr>
              <w:t>7</w:t>
            </w:r>
            <w:r w:rsidR="00323B4B">
              <w:rPr>
                <w:rFonts w:ascii="Arial" w:hAnsi="Arial" w:cs="Arial"/>
                <w:b/>
                <w:snapToGrid w:val="0"/>
              </w:rPr>
              <w:t>/0</w:t>
            </w:r>
            <w:r w:rsidR="00B51166">
              <w:rPr>
                <w:rFonts w:ascii="Arial" w:hAnsi="Arial" w:cs="Arial"/>
                <w:b/>
                <w:snapToGrid w:val="0"/>
              </w:rPr>
              <w:t>8</w:t>
            </w:r>
            <w:r w:rsidR="00323B4B">
              <w:rPr>
                <w:rFonts w:ascii="Arial" w:hAnsi="Arial" w:cs="Arial"/>
                <w:b/>
                <w:snapToGrid w:val="0"/>
              </w:rPr>
              <w:t>/202</w:t>
            </w:r>
            <w:r w:rsidR="00382549">
              <w:rPr>
                <w:rFonts w:ascii="Arial" w:hAnsi="Arial" w:cs="Arial"/>
                <w:b/>
                <w:snapToGrid w:val="0"/>
              </w:rPr>
              <w:t>4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6892" w14:textId="77777777" w:rsidR="003D26FF" w:rsidRPr="00A449ED" w:rsidRDefault="008E1718" w:rsidP="00323B4B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>
              <w:rPr>
                <w:rFonts w:ascii="Arial" w:hAnsi="Arial" w:cs="Arial"/>
                <w:b/>
                <w:snapToGrid w:val="0"/>
              </w:rPr>
              <w:t>,00</w:t>
            </w:r>
          </w:p>
        </w:tc>
      </w:tr>
    </w:tbl>
    <w:p w14:paraId="4AC2E9BF" w14:textId="77777777"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14:paraId="328E27E5" w14:textId="77777777" w:rsidR="000518A1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5B341B"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>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5B341B">
        <w:rPr>
          <w:rFonts w:ascii="Arial" w:hAnsi="Arial" w:cs="Arial"/>
          <w:b/>
          <w:snapToGrid w:val="0"/>
          <w:color w:val="C00000"/>
        </w:rPr>
        <w:t>0</w:t>
      </w:r>
      <w:r w:rsidR="00B51166">
        <w:rPr>
          <w:rFonts w:ascii="Arial" w:hAnsi="Arial" w:cs="Arial"/>
          <w:b/>
          <w:snapToGrid w:val="0"/>
          <w:color w:val="C00000"/>
        </w:rPr>
        <w:t>7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8A5025">
        <w:rPr>
          <w:rFonts w:ascii="Arial" w:hAnsi="Arial" w:cs="Arial"/>
          <w:b/>
          <w:snapToGrid w:val="0"/>
          <w:color w:val="C00000"/>
        </w:rPr>
        <w:t>4</w:t>
      </w:r>
      <w:r w:rsidR="005B341B">
        <w:rPr>
          <w:rFonts w:ascii="Arial" w:hAnsi="Arial" w:cs="Arial"/>
          <w:b/>
          <w:snapToGrid w:val="0"/>
          <w:color w:val="C00000"/>
        </w:rPr>
        <w:t>-------------</w:t>
      </w:r>
      <w:r w:rsidRPr="00A449ED">
        <w:rPr>
          <w:rFonts w:ascii="Arial" w:hAnsi="Arial" w:cs="Arial"/>
          <w:b/>
          <w:snapToGrid w:val="0"/>
          <w:color w:val="C00000"/>
        </w:rPr>
        <w:t xml:space="preserve">VALOR DE                     </w:t>
      </w:r>
      <w:r w:rsidR="0040252B" w:rsidRPr="00A449ED">
        <w:rPr>
          <w:rFonts w:ascii="Arial" w:hAnsi="Arial" w:cs="Arial"/>
          <w:b/>
          <w:snapToGrid w:val="0"/>
          <w:color w:val="C00000"/>
        </w:rPr>
        <w:t xml:space="preserve">  </w:t>
      </w:r>
      <w:r w:rsidR="00053129">
        <w:rPr>
          <w:rFonts w:ascii="Arial" w:hAnsi="Arial" w:cs="Arial"/>
          <w:b/>
          <w:snapToGrid w:val="0"/>
          <w:color w:val="C00000"/>
        </w:rPr>
        <w:t xml:space="preserve">      </w:t>
      </w:r>
      <w:r w:rsidR="00441369" w:rsidRPr="00A449ED">
        <w:rPr>
          <w:rFonts w:ascii="Arial" w:hAnsi="Arial" w:cs="Arial"/>
          <w:b/>
          <w:snapToGrid w:val="0"/>
          <w:color w:val="C00000"/>
        </w:rPr>
        <w:t>R$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="00B51166">
        <w:rPr>
          <w:rFonts w:ascii="Arial" w:hAnsi="Arial" w:cs="Arial"/>
          <w:b/>
          <w:snapToGrid w:val="0"/>
          <w:color w:val="C00000"/>
        </w:rPr>
        <w:t>62,78</w:t>
      </w:r>
    </w:p>
    <w:p w14:paraId="129D3810" w14:textId="77777777" w:rsidR="005B341B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p w14:paraId="347C764F" w14:textId="77777777" w:rsidR="00A40B04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 xml:space="preserve">O MÊS DE </w:t>
      </w:r>
      <w:r>
        <w:rPr>
          <w:rFonts w:ascii="Arial" w:hAnsi="Arial" w:cs="Arial"/>
          <w:b/>
          <w:snapToGrid w:val="0"/>
          <w:color w:val="C00000"/>
        </w:rPr>
        <w:t>0</w:t>
      </w:r>
      <w:r w:rsidR="00B51166">
        <w:rPr>
          <w:rFonts w:ascii="Arial" w:hAnsi="Arial" w:cs="Arial"/>
          <w:b/>
          <w:snapToGrid w:val="0"/>
          <w:color w:val="C00000"/>
        </w:rPr>
        <w:t>8</w:t>
      </w:r>
      <w:r w:rsidRPr="00A449ED">
        <w:rPr>
          <w:rFonts w:ascii="Arial" w:hAnsi="Arial" w:cs="Arial"/>
          <w:b/>
          <w:snapToGrid w:val="0"/>
          <w:color w:val="C00000"/>
        </w:rPr>
        <w:t>/</w:t>
      </w:r>
      <w:r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4A100C">
        <w:rPr>
          <w:rFonts w:ascii="Arial" w:hAnsi="Arial" w:cs="Arial"/>
          <w:b/>
          <w:snapToGrid w:val="0"/>
          <w:color w:val="C00000"/>
        </w:rPr>
        <w:t>4</w:t>
      </w:r>
      <w:r>
        <w:rPr>
          <w:rFonts w:ascii="Arial" w:hAnsi="Arial" w:cs="Arial"/>
          <w:b/>
          <w:snapToGrid w:val="0"/>
          <w:color w:val="C00000"/>
        </w:rPr>
        <w:t>--------------</w:t>
      </w:r>
      <w:r w:rsidRPr="00A449ED">
        <w:rPr>
          <w:rFonts w:ascii="Arial" w:hAnsi="Arial" w:cs="Arial"/>
          <w:b/>
          <w:snapToGrid w:val="0"/>
          <w:color w:val="C00000"/>
        </w:rPr>
        <w:t xml:space="preserve">VALOR DE                 </w:t>
      </w:r>
      <w:r w:rsidR="00053129">
        <w:rPr>
          <w:rFonts w:ascii="Arial" w:hAnsi="Arial" w:cs="Arial"/>
          <w:b/>
          <w:snapToGrid w:val="0"/>
          <w:color w:val="C00000"/>
        </w:rPr>
        <w:t xml:space="preserve">  </w:t>
      </w:r>
      <w:r w:rsidR="004A3C47">
        <w:rPr>
          <w:rFonts w:ascii="Arial" w:hAnsi="Arial" w:cs="Arial"/>
          <w:b/>
          <w:snapToGrid w:val="0"/>
          <w:color w:val="C00000"/>
        </w:rPr>
        <w:t xml:space="preserve">  </w:t>
      </w:r>
      <w:r w:rsidR="00053129">
        <w:rPr>
          <w:rFonts w:ascii="Arial" w:hAnsi="Arial" w:cs="Arial"/>
          <w:b/>
          <w:snapToGrid w:val="0"/>
          <w:color w:val="C00000"/>
        </w:rPr>
        <w:t xml:space="preserve">   </w:t>
      </w:r>
      <w:r w:rsidR="004A100C">
        <w:rPr>
          <w:rFonts w:ascii="Arial" w:hAnsi="Arial" w:cs="Arial"/>
          <w:b/>
          <w:snapToGrid w:val="0"/>
          <w:color w:val="C00000"/>
        </w:rPr>
        <w:t xml:space="preserve"> </w:t>
      </w:r>
      <w:r w:rsidR="004A3C47">
        <w:rPr>
          <w:rFonts w:ascii="Arial" w:hAnsi="Arial" w:cs="Arial"/>
          <w:b/>
          <w:snapToGrid w:val="0"/>
          <w:color w:val="C00000"/>
        </w:rPr>
        <w:t xml:space="preserve">   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Pr="00A449ED">
        <w:rPr>
          <w:rFonts w:ascii="Arial" w:hAnsi="Arial" w:cs="Arial"/>
          <w:b/>
          <w:snapToGrid w:val="0"/>
          <w:color w:val="C00000"/>
        </w:rPr>
        <w:t>R</w:t>
      </w:r>
      <w:proofErr w:type="gramStart"/>
      <w:r w:rsidRPr="00A449ED">
        <w:rPr>
          <w:rFonts w:ascii="Arial" w:hAnsi="Arial" w:cs="Arial"/>
          <w:b/>
          <w:snapToGrid w:val="0"/>
          <w:color w:val="C00000"/>
        </w:rPr>
        <w:t>$</w:t>
      </w:r>
      <w:r w:rsidR="004A100C">
        <w:rPr>
          <w:rFonts w:ascii="Arial" w:hAnsi="Arial" w:cs="Arial"/>
          <w:b/>
          <w:snapToGrid w:val="0"/>
          <w:color w:val="C00000"/>
        </w:rPr>
        <w:t xml:space="preserve"> </w:t>
      </w:r>
      <w:r>
        <w:rPr>
          <w:rFonts w:ascii="Arial" w:hAnsi="Arial" w:cs="Arial"/>
          <w:b/>
          <w:snapToGrid w:val="0"/>
          <w:color w:val="C00000"/>
        </w:rPr>
        <w:t xml:space="preserve"> </w:t>
      </w:r>
      <w:r w:rsidR="00323B4B">
        <w:rPr>
          <w:rFonts w:ascii="Arial" w:hAnsi="Arial" w:cs="Arial"/>
          <w:b/>
          <w:snapToGrid w:val="0"/>
          <w:color w:val="C00000"/>
        </w:rPr>
        <w:t>2.</w:t>
      </w:r>
      <w:r w:rsidR="00B51166">
        <w:rPr>
          <w:rFonts w:ascii="Arial" w:hAnsi="Arial" w:cs="Arial"/>
          <w:b/>
          <w:snapToGrid w:val="0"/>
          <w:color w:val="C00000"/>
        </w:rPr>
        <w:t>312</w:t>
      </w:r>
      <w:proofErr w:type="gramEnd"/>
      <w:r w:rsidR="00FB0C65">
        <w:rPr>
          <w:rFonts w:ascii="Arial" w:hAnsi="Arial" w:cs="Arial"/>
          <w:b/>
          <w:snapToGrid w:val="0"/>
          <w:color w:val="C00000"/>
        </w:rPr>
        <w:t>,</w:t>
      </w:r>
      <w:r w:rsidR="00B51166">
        <w:rPr>
          <w:rFonts w:ascii="Arial" w:hAnsi="Arial" w:cs="Arial"/>
          <w:b/>
          <w:snapToGrid w:val="0"/>
          <w:color w:val="C00000"/>
        </w:rPr>
        <w:t>78</w:t>
      </w:r>
    </w:p>
    <w:p w14:paraId="25D38CE4" w14:textId="77777777" w:rsidR="004A3C47" w:rsidRPr="00A449ED" w:rsidRDefault="004A3C47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tbl>
      <w:tblPr>
        <w:tblW w:w="956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565"/>
      </w:tblGrid>
      <w:tr w:rsidR="00264D10" w:rsidRPr="00E44F71" w14:paraId="05D9EFD7" w14:textId="77777777" w:rsidTr="000306ED">
        <w:trPr>
          <w:cantSplit/>
        </w:trPr>
        <w:tc>
          <w:tcPr>
            <w:tcW w:w="9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0D8A6" w14:textId="77777777" w:rsidR="00376BF6" w:rsidRDefault="00264D10" w:rsidP="00323B4B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</w:p>
          <w:p w14:paraId="4A143FA1" w14:textId="77777777" w:rsidR="000518A1" w:rsidRPr="00A40B04" w:rsidRDefault="000306ED" w:rsidP="00B51166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 xml:space="preserve">  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 xml:space="preserve">RELAÇÃO DAS DESPESAS </w:t>
            </w:r>
            <w:r w:rsidR="004A100C">
              <w:rPr>
                <w:rFonts w:ascii="Arial" w:hAnsi="Arial" w:cs="Arial"/>
                <w:b/>
                <w:bCs/>
                <w:snapToGrid w:val="0"/>
              </w:rPr>
              <w:t>REFERENTE A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 xml:space="preserve">O MÊS DE </w:t>
            </w:r>
            <w:r w:rsidR="00CF1F18">
              <w:rPr>
                <w:rFonts w:ascii="Arial" w:hAnsi="Arial" w:cs="Arial"/>
                <w:b/>
                <w:bCs/>
                <w:snapToGrid w:val="0"/>
              </w:rPr>
              <w:t>JU</w:t>
            </w:r>
            <w:r w:rsidR="00B51166">
              <w:rPr>
                <w:rFonts w:ascii="Arial" w:hAnsi="Arial" w:cs="Arial"/>
                <w:b/>
                <w:bCs/>
                <w:snapToGrid w:val="0"/>
              </w:rPr>
              <w:t>L</w:t>
            </w:r>
            <w:r w:rsidR="00CF1F18">
              <w:rPr>
                <w:rFonts w:ascii="Arial" w:hAnsi="Arial" w:cs="Arial"/>
                <w:b/>
                <w:bCs/>
                <w:snapToGrid w:val="0"/>
              </w:rPr>
              <w:t>HO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>/</w:t>
            </w:r>
            <w:r w:rsidR="00B51166">
              <w:rPr>
                <w:rFonts w:ascii="Arial" w:hAnsi="Arial" w:cs="Arial"/>
                <w:b/>
                <w:bCs/>
                <w:snapToGrid w:val="0"/>
              </w:rPr>
              <w:t xml:space="preserve">AGOSTO DE 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>202</w:t>
            </w:r>
            <w:r w:rsidR="004A100C">
              <w:rPr>
                <w:rFonts w:ascii="Arial" w:hAnsi="Arial" w:cs="Arial"/>
                <w:b/>
                <w:bCs/>
                <w:snapToGrid w:val="0"/>
              </w:rPr>
              <w:t>4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ab/>
            </w:r>
          </w:p>
        </w:tc>
      </w:tr>
    </w:tbl>
    <w:p w14:paraId="14D2B13F" w14:textId="77777777" w:rsidR="0066328C" w:rsidRPr="00E44F71" w:rsidRDefault="0066328C" w:rsidP="00264D10">
      <w:pPr>
        <w:rPr>
          <w:vanish/>
        </w:rPr>
      </w:pPr>
    </w:p>
    <w:tbl>
      <w:tblPr>
        <w:tblW w:w="95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59"/>
        <w:gridCol w:w="2207"/>
        <w:gridCol w:w="2792"/>
        <w:gridCol w:w="1701"/>
        <w:gridCol w:w="1152"/>
      </w:tblGrid>
      <w:tr w:rsidR="00233D6C" w:rsidRPr="000306ED" w14:paraId="154465B0" w14:textId="77777777" w:rsidTr="000306ED">
        <w:trPr>
          <w:trHeight w:val="690"/>
        </w:trPr>
        <w:tc>
          <w:tcPr>
            <w:tcW w:w="1659" w:type="dxa"/>
            <w:shd w:val="clear" w:color="auto" w:fill="auto"/>
            <w:vAlign w:val="center"/>
          </w:tcPr>
          <w:p w14:paraId="71E682D1" w14:textId="77777777" w:rsidR="00264D10" w:rsidRPr="000306ED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DATA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</w:tc>
        <w:tc>
          <w:tcPr>
            <w:tcW w:w="2207" w:type="dxa"/>
            <w:shd w:val="clear" w:color="auto" w:fill="auto"/>
            <w:vAlign w:val="center"/>
          </w:tcPr>
          <w:p w14:paraId="33359053" w14:textId="77777777" w:rsidR="00264D10" w:rsidRPr="000306ED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</w:pP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ESPECIFICAÇÃO</w:t>
              </w:r>
            </w:smartTag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  <w:p w14:paraId="28EE987F" w14:textId="77777777" w:rsidR="00264D10" w:rsidRPr="000306ED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FISCAL (3)</w:t>
            </w:r>
          </w:p>
        </w:tc>
        <w:tc>
          <w:tcPr>
            <w:tcW w:w="2792" w:type="dxa"/>
            <w:shd w:val="clear" w:color="auto" w:fill="auto"/>
            <w:vAlign w:val="center"/>
          </w:tcPr>
          <w:p w14:paraId="645CF988" w14:textId="77777777" w:rsidR="00264D10" w:rsidRPr="000306ED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CREDOR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DDDB57D" w14:textId="77777777" w:rsidR="00264D10" w:rsidRPr="000306ED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NATUREZA DA DESPESA RESUMIDAMENTE</w:t>
            </w:r>
          </w:p>
        </w:tc>
        <w:tc>
          <w:tcPr>
            <w:tcW w:w="1152" w:type="dxa"/>
            <w:shd w:val="clear" w:color="auto" w:fill="auto"/>
            <w:vAlign w:val="center"/>
          </w:tcPr>
          <w:p w14:paraId="1D886982" w14:textId="77777777" w:rsidR="00264D10" w:rsidRPr="000306ED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VALOR (R$)</w:t>
            </w:r>
          </w:p>
        </w:tc>
      </w:tr>
      <w:tr w:rsidR="00B51166" w:rsidRPr="000306ED" w14:paraId="41B28C16" w14:textId="77777777" w:rsidTr="000306ED">
        <w:tc>
          <w:tcPr>
            <w:tcW w:w="1659" w:type="dxa"/>
            <w:shd w:val="clear" w:color="auto" w:fill="auto"/>
          </w:tcPr>
          <w:p w14:paraId="7BFDD305" w14:textId="77777777" w:rsidR="00B51166" w:rsidRDefault="00B51166" w:rsidP="00B5116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07/08/2024</w:t>
            </w:r>
          </w:p>
        </w:tc>
        <w:tc>
          <w:tcPr>
            <w:tcW w:w="2207" w:type="dxa"/>
            <w:shd w:val="clear" w:color="auto" w:fill="auto"/>
          </w:tcPr>
          <w:p w14:paraId="53956EF6" w14:textId="77777777" w:rsidR="00B51166" w:rsidRPr="000306ED" w:rsidRDefault="00B51166" w:rsidP="00B51166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7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//2024</w:t>
            </w:r>
          </w:p>
        </w:tc>
        <w:tc>
          <w:tcPr>
            <w:tcW w:w="2792" w:type="dxa"/>
            <w:shd w:val="clear" w:color="auto" w:fill="auto"/>
          </w:tcPr>
          <w:p w14:paraId="26CEAEDB" w14:textId="77777777" w:rsidR="00B51166" w:rsidRPr="000306ED" w:rsidRDefault="00B51166" w:rsidP="00B5116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Kyhara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F. de A.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Santos  CPF</w:t>
            </w:r>
            <w:proofErr w:type="gramEnd"/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.Nº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hAnsi="Arial" w:cs="Arial"/>
                <w:sz w:val="22"/>
                <w:szCs w:val="22"/>
              </w:rPr>
              <w:t>302.596.388/38</w:t>
            </w:r>
          </w:p>
        </w:tc>
        <w:tc>
          <w:tcPr>
            <w:tcW w:w="1701" w:type="dxa"/>
            <w:shd w:val="clear" w:color="auto" w:fill="auto"/>
          </w:tcPr>
          <w:p w14:paraId="6216D914" w14:textId="77777777" w:rsidR="00B51166" w:rsidRPr="000306ED" w:rsidRDefault="00B51166" w:rsidP="00B5116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PSICÓLOGA</w:t>
            </w:r>
          </w:p>
          <w:p w14:paraId="2192C615" w14:textId="77777777" w:rsidR="00B51166" w:rsidRPr="000306ED" w:rsidRDefault="00B51166" w:rsidP="00B5116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</w:p>
        </w:tc>
        <w:tc>
          <w:tcPr>
            <w:tcW w:w="1152" w:type="dxa"/>
            <w:shd w:val="clear" w:color="auto" w:fill="auto"/>
          </w:tcPr>
          <w:p w14:paraId="16C5EA19" w14:textId="77777777" w:rsidR="00B51166" w:rsidRPr="000306ED" w:rsidRDefault="00B51166" w:rsidP="00B51166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R$ 600,00</w:t>
            </w:r>
          </w:p>
        </w:tc>
      </w:tr>
      <w:tr w:rsidR="00B51166" w:rsidRPr="000306ED" w14:paraId="15E9AF3C" w14:textId="77777777" w:rsidTr="000306ED">
        <w:tc>
          <w:tcPr>
            <w:tcW w:w="1659" w:type="dxa"/>
            <w:shd w:val="clear" w:color="auto" w:fill="auto"/>
          </w:tcPr>
          <w:p w14:paraId="79B4FB02" w14:textId="77777777" w:rsidR="00B51166" w:rsidRDefault="00DD0A89" w:rsidP="00DD0A8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20</w:t>
            </w:r>
            <w:r w:rsidR="00B51166">
              <w:rPr>
                <w:rFonts w:ascii="Arial" w:eastAsia="Calibri" w:hAnsi="Arial" w:cs="Arial"/>
                <w:snapToGrid w:val="0"/>
                <w:sz w:val="22"/>
                <w:szCs w:val="22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8</w:t>
            </w:r>
            <w:r w:rsidR="00B51166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207" w:type="dxa"/>
            <w:shd w:val="clear" w:color="auto" w:fill="auto"/>
          </w:tcPr>
          <w:p w14:paraId="2F0E85D2" w14:textId="77777777" w:rsidR="00B51166" w:rsidRPr="000306ED" w:rsidRDefault="00B51166" w:rsidP="00DD0A8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0</w:t>
            </w:r>
            <w:r w:rsidR="00DD0A89">
              <w:rPr>
                <w:rFonts w:ascii="Arial" w:eastAsia="Calibri" w:hAnsi="Arial" w:cs="Arial"/>
                <w:snapToGrid w:val="0"/>
                <w:sz w:val="22"/>
                <w:szCs w:val="22"/>
              </w:rPr>
              <w:t>7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//2024</w:t>
            </w:r>
          </w:p>
        </w:tc>
        <w:tc>
          <w:tcPr>
            <w:tcW w:w="2792" w:type="dxa"/>
            <w:shd w:val="clear" w:color="auto" w:fill="auto"/>
          </w:tcPr>
          <w:p w14:paraId="5B309A23" w14:textId="77777777" w:rsidR="00B51166" w:rsidRPr="000306ED" w:rsidRDefault="00B51166" w:rsidP="00B51166">
            <w:pPr>
              <w:spacing w:after="120"/>
              <w:ind w:hanging="12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Kyhara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F. de A.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Santos  CPF</w:t>
            </w:r>
            <w:proofErr w:type="gramEnd"/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.Nº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hAnsi="Arial" w:cs="Arial"/>
                <w:sz w:val="22"/>
                <w:szCs w:val="22"/>
              </w:rPr>
              <w:t>302.596.388/38</w:t>
            </w:r>
          </w:p>
        </w:tc>
        <w:tc>
          <w:tcPr>
            <w:tcW w:w="1701" w:type="dxa"/>
            <w:shd w:val="clear" w:color="auto" w:fill="auto"/>
          </w:tcPr>
          <w:p w14:paraId="72960A2D" w14:textId="77777777" w:rsidR="00B51166" w:rsidRPr="000306ED" w:rsidRDefault="00B51166" w:rsidP="00B5116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PSICÓLOGA</w:t>
            </w:r>
          </w:p>
          <w:p w14:paraId="01115BE9" w14:textId="77777777" w:rsidR="00B51166" w:rsidRPr="000306ED" w:rsidRDefault="00B51166" w:rsidP="00B5116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</w:p>
        </w:tc>
        <w:tc>
          <w:tcPr>
            <w:tcW w:w="1152" w:type="dxa"/>
            <w:shd w:val="clear" w:color="auto" w:fill="auto"/>
          </w:tcPr>
          <w:p w14:paraId="11FF9AFE" w14:textId="77777777" w:rsidR="00B51166" w:rsidRPr="000306ED" w:rsidRDefault="00B51166" w:rsidP="00B51166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R$ 600,00</w:t>
            </w:r>
          </w:p>
        </w:tc>
      </w:tr>
      <w:tr w:rsidR="00B51166" w:rsidRPr="000306ED" w14:paraId="503C4460" w14:textId="77777777" w:rsidTr="000306ED">
        <w:tc>
          <w:tcPr>
            <w:tcW w:w="1659" w:type="dxa"/>
            <w:shd w:val="clear" w:color="auto" w:fill="auto"/>
          </w:tcPr>
          <w:p w14:paraId="40F44F2D" w14:textId="77777777" w:rsidR="00B51166" w:rsidRDefault="00B51166" w:rsidP="00B5116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20/08/2024</w:t>
            </w:r>
          </w:p>
        </w:tc>
        <w:tc>
          <w:tcPr>
            <w:tcW w:w="2207" w:type="dxa"/>
            <w:shd w:val="clear" w:color="auto" w:fill="auto"/>
          </w:tcPr>
          <w:p w14:paraId="778E4048" w14:textId="77777777" w:rsidR="00B51166" w:rsidRPr="000306ED" w:rsidRDefault="00B51166" w:rsidP="00B51166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NF.referente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8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14:paraId="274504E4" w14:textId="77777777" w:rsidR="00B51166" w:rsidRPr="000306ED" w:rsidRDefault="00B51166" w:rsidP="00B51166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CPFL .Santa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Cruz – CNPJ.</w:t>
            </w:r>
            <w:r w:rsidRPr="000306ED">
              <w:rPr>
                <w:rFonts w:ascii="Arial" w:hAnsi="Arial" w:cs="Arial"/>
                <w:sz w:val="22"/>
                <w:szCs w:val="22"/>
              </w:rPr>
              <w:t>53.859112/0001-69</w:t>
            </w:r>
          </w:p>
        </w:tc>
        <w:tc>
          <w:tcPr>
            <w:tcW w:w="1701" w:type="dxa"/>
            <w:shd w:val="clear" w:color="auto" w:fill="auto"/>
          </w:tcPr>
          <w:p w14:paraId="1DD966B0" w14:textId="77777777" w:rsidR="00B51166" w:rsidRPr="000306ED" w:rsidRDefault="00B51166" w:rsidP="00B5116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ENERGIA ELÉTRICA</w:t>
            </w:r>
          </w:p>
        </w:tc>
        <w:tc>
          <w:tcPr>
            <w:tcW w:w="1152" w:type="dxa"/>
            <w:shd w:val="clear" w:color="auto" w:fill="auto"/>
          </w:tcPr>
          <w:p w14:paraId="384528D5" w14:textId="77777777" w:rsidR="00B51166" w:rsidRPr="000306ED" w:rsidRDefault="00B51166" w:rsidP="00B51166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$ 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56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,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52</w:t>
            </w:r>
          </w:p>
        </w:tc>
      </w:tr>
      <w:tr w:rsidR="00B51166" w:rsidRPr="000306ED" w14:paraId="02FB807E" w14:textId="77777777" w:rsidTr="000306ED">
        <w:tc>
          <w:tcPr>
            <w:tcW w:w="1659" w:type="dxa"/>
            <w:shd w:val="clear" w:color="auto" w:fill="auto"/>
          </w:tcPr>
          <w:p w14:paraId="3317FE47" w14:textId="77777777" w:rsidR="00B51166" w:rsidRDefault="00B51166" w:rsidP="00B5116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20/08/2024</w:t>
            </w:r>
          </w:p>
        </w:tc>
        <w:tc>
          <w:tcPr>
            <w:tcW w:w="2207" w:type="dxa"/>
            <w:shd w:val="clear" w:color="auto" w:fill="auto"/>
          </w:tcPr>
          <w:p w14:paraId="3A82B6BF" w14:textId="77777777" w:rsidR="00B51166" w:rsidRPr="000306ED" w:rsidRDefault="00B51166" w:rsidP="00B51166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Zaaz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Provedor de Internet- ref.ao mês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8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14:paraId="43A985C4" w14:textId="77777777" w:rsidR="00B51166" w:rsidRPr="000306ED" w:rsidRDefault="00B51166" w:rsidP="00B5116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ZAAZ – CNPJ.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26.453.505/0001-03</w:t>
            </w:r>
          </w:p>
        </w:tc>
        <w:tc>
          <w:tcPr>
            <w:tcW w:w="1701" w:type="dxa"/>
            <w:shd w:val="clear" w:color="auto" w:fill="auto"/>
          </w:tcPr>
          <w:p w14:paraId="597D9BE0" w14:textId="77777777" w:rsidR="00B51166" w:rsidRPr="000306ED" w:rsidRDefault="00B51166" w:rsidP="00B5116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INTERNET</w:t>
            </w:r>
          </w:p>
        </w:tc>
        <w:tc>
          <w:tcPr>
            <w:tcW w:w="1152" w:type="dxa"/>
            <w:shd w:val="clear" w:color="auto" w:fill="auto"/>
          </w:tcPr>
          <w:p w14:paraId="42D1BAE3" w14:textId="77777777" w:rsidR="00B51166" w:rsidRPr="000306ED" w:rsidRDefault="00B51166" w:rsidP="00B51166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99,90</w:t>
            </w:r>
          </w:p>
        </w:tc>
      </w:tr>
      <w:tr w:rsidR="00B51166" w:rsidRPr="000306ED" w14:paraId="440D4787" w14:textId="77777777" w:rsidTr="000306ED">
        <w:tc>
          <w:tcPr>
            <w:tcW w:w="1659" w:type="dxa"/>
            <w:shd w:val="clear" w:color="auto" w:fill="auto"/>
          </w:tcPr>
          <w:p w14:paraId="057D1614" w14:textId="77777777" w:rsidR="00B51166" w:rsidRPr="000306ED" w:rsidRDefault="00B51166" w:rsidP="00B5116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20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8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207" w:type="dxa"/>
            <w:shd w:val="clear" w:color="auto" w:fill="auto"/>
          </w:tcPr>
          <w:p w14:paraId="2AC4A881" w14:textId="77777777" w:rsidR="00B51166" w:rsidRPr="000306ED" w:rsidRDefault="00B51166" w:rsidP="00B51166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N.F. 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8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14:paraId="55811FEA" w14:textId="77777777" w:rsidR="00B51166" w:rsidRPr="000306ED" w:rsidRDefault="00B51166" w:rsidP="00B5116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Sabesp -  CNPJ. </w:t>
            </w:r>
          </w:p>
          <w:p w14:paraId="55B23467" w14:textId="77777777" w:rsidR="00B51166" w:rsidRPr="000306ED" w:rsidRDefault="00B51166" w:rsidP="00B5116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43.776.517/0001-80</w:t>
            </w:r>
          </w:p>
        </w:tc>
        <w:tc>
          <w:tcPr>
            <w:tcW w:w="1701" w:type="dxa"/>
            <w:shd w:val="clear" w:color="auto" w:fill="auto"/>
          </w:tcPr>
          <w:p w14:paraId="3091343A" w14:textId="77777777" w:rsidR="00B51166" w:rsidRPr="000306ED" w:rsidRDefault="00B51166" w:rsidP="00B5116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AGUA E ESGOTO</w:t>
            </w:r>
          </w:p>
        </w:tc>
        <w:tc>
          <w:tcPr>
            <w:tcW w:w="1152" w:type="dxa"/>
            <w:shd w:val="clear" w:color="auto" w:fill="auto"/>
          </w:tcPr>
          <w:p w14:paraId="4D8D629F" w14:textId="77777777" w:rsidR="00B51166" w:rsidRPr="000306ED" w:rsidRDefault="00B51166" w:rsidP="00B51166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R$ 6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9,00</w:t>
            </w:r>
          </w:p>
        </w:tc>
      </w:tr>
      <w:tr w:rsidR="00DD0A89" w:rsidRPr="000306ED" w14:paraId="0B396622" w14:textId="77777777" w:rsidTr="000306ED">
        <w:tc>
          <w:tcPr>
            <w:tcW w:w="1659" w:type="dxa"/>
            <w:shd w:val="clear" w:color="auto" w:fill="auto"/>
          </w:tcPr>
          <w:p w14:paraId="4C7DD0BF" w14:textId="77777777" w:rsidR="00DD0A89" w:rsidRDefault="00DD0A89" w:rsidP="00DD0A8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20/08/2024</w:t>
            </w:r>
          </w:p>
        </w:tc>
        <w:tc>
          <w:tcPr>
            <w:tcW w:w="2207" w:type="dxa"/>
            <w:shd w:val="clear" w:color="auto" w:fill="auto"/>
          </w:tcPr>
          <w:p w14:paraId="11BE0CE6" w14:textId="77777777" w:rsidR="00DD0A89" w:rsidRPr="000306ED" w:rsidRDefault="00DD0A89" w:rsidP="00DD0A8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Contribuição Previdenciária- 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7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14:paraId="4301A168" w14:textId="77777777" w:rsidR="00DD0A89" w:rsidRPr="000306ED" w:rsidRDefault="00DD0A89" w:rsidP="00DD0A8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Documento de Arrecadação da Receita Federal</w:t>
            </w:r>
          </w:p>
        </w:tc>
        <w:tc>
          <w:tcPr>
            <w:tcW w:w="1701" w:type="dxa"/>
            <w:shd w:val="clear" w:color="auto" w:fill="auto"/>
          </w:tcPr>
          <w:p w14:paraId="3099E20F" w14:textId="77777777" w:rsidR="00DD0A89" w:rsidRPr="000306ED" w:rsidRDefault="00DD0A89" w:rsidP="00DD0A8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RECEITA FEDERAL</w:t>
            </w:r>
          </w:p>
        </w:tc>
        <w:tc>
          <w:tcPr>
            <w:tcW w:w="1152" w:type="dxa"/>
            <w:shd w:val="clear" w:color="auto" w:fill="auto"/>
          </w:tcPr>
          <w:p w14:paraId="1A8213AC" w14:textId="77777777" w:rsidR="00DD0A89" w:rsidRPr="000306ED" w:rsidRDefault="00DD0A89" w:rsidP="00DD0A89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R$ 299,14</w:t>
            </w:r>
          </w:p>
        </w:tc>
      </w:tr>
      <w:tr w:rsidR="00DD0A89" w:rsidRPr="000306ED" w14:paraId="16CAA748" w14:textId="77777777" w:rsidTr="000306ED">
        <w:tc>
          <w:tcPr>
            <w:tcW w:w="1659" w:type="dxa"/>
            <w:shd w:val="clear" w:color="auto" w:fill="auto"/>
          </w:tcPr>
          <w:p w14:paraId="340FE61E" w14:textId="77777777" w:rsidR="00DD0A89" w:rsidRDefault="00DD0A89" w:rsidP="00DD0A8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21/08/2024</w:t>
            </w:r>
          </w:p>
        </w:tc>
        <w:tc>
          <w:tcPr>
            <w:tcW w:w="2207" w:type="dxa"/>
            <w:shd w:val="clear" w:color="auto" w:fill="auto"/>
          </w:tcPr>
          <w:p w14:paraId="60FBD67A" w14:textId="77777777" w:rsidR="00DD0A89" w:rsidRPr="000306ED" w:rsidRDefault="00DD0A89" w:rsidP="00DD0A8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7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//2024</w:t>
            </w:r>
          </w:p>
        </w:tc>
        <w:tc>
          <w:tcPr>
            <w:tcW w:w="2792" w:type="dxa"/>
            <w:shd w:val="clear" w:color="auto" w:fill="auto"/>
          </w:tcPr>
          <w:p w14:paraId="385FEE66" w14:textId="77777777" w:rsidR="00DD0A89" w:rsidRPr="000306ED" w:rsidRDefault="00DD0A89" w:rsidP="00DD0A8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Aparecida.de F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.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Lara </w:t>
            </w:r>
          </w:p>
          <w:p w14:paraId="53497DFE" w14:textId="77777777" w:rsidR="00DD0A89" w:rsidRPr="000306ED" w:rsidRDefault="00DD0A89" w:rsidP="00DD0A8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F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. Nº</w:t>
            </w:r>
            <w:r w:rsidRPr="000306ED">
              <w:rPr>
                <w:rFonts w:ascii="Arial" w:hAnsi="Arial" w:cs="Arial"/>
                <w:sz w:val="22"/>
                <w:szCs w:val="22"/>
              </w:rPr>
              <w:t>268.948.768-35</w:t>
            </w:r>
          </w:p>
        </w:tc>
        <w:tc>
          <w:tcPr>
            <w:tcW w:w="1701" w:type="dxa"/>
            <w:shd w:val="clear" w:color="auto" w:fill="auto"/>
          </w:tcPr>
          <w:p w14:paraId="4573694B" w14:textId="77777777" w:rsidR="00DD0A89" w:rsidRPr="000306ED" w:rsidRDefault="00DD0A89" w:rsidP="00DD0A8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FAXINEIRA</w:t>
            </w:r>
          </w:p>
        </w:tc>
        <w:tc>
          <w:tcPr>
            <w:tcW w:w="1152" w:type="dxa"/>
            <w:shd w:val="clear" w:color="auto" w:fill="auto"/>
          </w:tcPr>
          <w:p w14:paraId="779B2AEC" w14:textId="77777777" w:rsidR="00DD0A89" w:rsidRPr="000306ED" w:rsidRDefault="00DD0A89" w:rsidP="00DD0A89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R$ 250,00</w:t>
            </w:r>
          </w:p>
        </w:tc>
      </w:tr>
      <w:tr w:rsidR="00DD0A89" w:rsidRPr="000306ED" w14:paraId="5EFF4EB6" w14:textId="77777777" w:rsidTr="000306ED">
        <w:tc>
          <w:tcPr>
            <w:tcW w:w="1659" w:type="dxa"/>
            <w:shd w:val="clear" w:color="auto" w:fill="auto"/>
          </w:tcPr>
          <w:p w14:paraId="77803F42" w14:textId="77777777" w:rsidR="00DD0A89" w:rsidRDefault="00DD0A89" w:rsidP="00DD0A8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22/08/2024</w:t>
            </w:r>
          </w:p>
        </w:tc>
        <w:tc>
          <w:tcPr>
            <w:tcW w:w="2207" w:type="dxa"/>
            <w:shd w:val="clear" w:color="auto" w:fill="auto"/>
          </w:tcPr>
          <w:p w14:paraId="0E07B978" w14:textId="77777777" w:rsidR="00DD0A89" w:rsidRPr="000306ED" w:rsidRDefault="00DD0A89" w:rsidP="00DD0A8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RECIBO  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7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14:paraId="5962F90C" w14:textId="77777777" w:rsidR="00DD0A89" w:rsidRPr="000306ED" w:rsidRDefault="00DD0A89" w:rsidP="00DD0A8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VALDEMAR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  BE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RGAMO</w:t>
            </w:r>
          </w:p>
          <w:p w14:paraId="44F93400" w14:textId="77777777" w:rsidR="00DD0A89" w:rsidRPr="000306ED" w:rsidRDefault="00DD0A89" w:rsidP="00DD0A8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CPF.095.795.328-34</w:t>
            </w:r>
          </w:p>
        </w:tc>
        <w:tc>
          <w:tcPr>
            <w:tcW w:w="1701" w:type="dxa"/>
            <w:shd w:val="clear" w:color="auto" w:fill="auto"/>
          </w:tcPr>
          <w:p w14:paraId="274CBA65" w14:textId="77777777" w:rsidR="00DD0A89" w:rsidRPr="000306ED" w:rsidRDefault="00DD0A89" w:rsidP="00DD0A8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ALUGUEL</w:t>
            </w:r>
          </w:p>
        </w:tc>
        <w:tc>
          <w:tcPr>
            <w:tcW w:w="1152" w:type="dxa"/>
            <w:shd w:val="clear" w:color="auto" w:fill="auto"/>
          </w:tcPr>
          <w:p w14:paraId="459778BA" w14:textId="77777777" w:rsidR="00DD0A89" w:rsidRPr="000306ED" w:rsidRDefault="00DD0A89" w:rsidP="00DD0A89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R$ 850,00</w:t>
            </w:r>
          </w:p>
        </w:tc>
      </w:tr>
    </w:tbl>
    <w:p w14:paraId="037B7F7A" w14:textId="77777777"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14:paraId="33D61941" w14:textId="77777777"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14:paraId="3793935A" w14:textId="77777777" w:rsidR="00EF1CFC" w:rsidRDefault="00D81450" w:rsidP="000306ED">
      <w:r>
        <w:t xml:space="preserve">    </w:t>
      </w:r>
    </w:p>
    <w:p w14:paraId="3388BB23" w14:textId="77777777" w:rsidR="00840168" w:rsidRPr="00D81450" w:rsidRDefault="00307690" w:rsidP="000306ED">
      <w:pPr>
        <w:jc w:val="both"/>
        <w:rPr>
          <w:rFonts w:ascii="Arial" w:hAnsi="Arial" w:cs="Arial"/>
          <w:b/>
        </w:rPr>
      </w:pPr>
      <w:r>
        <w:t xml:space="preserve">                    </w:t>
      </w:r>
      <w:r w:rsidR="004D492D">
        <w:t xml:space="preserve"> </w:t>
      </w:r>
      <w:r w:rsidR="00EF1CFC">
        <w:t xml:space="preserve">       </w:t>
      </w:r>
      <w:r w:rsidR="00D81450">
        <w:t xml:space="preserve">                          </w:t>
      </w:r>
      <w:r w:rsidR="000306ED">
        <w:t xml:space="preserve">      </w:t>
      </w:r>
      <w:r w:rsidR="00DE492C">
        <w:t xml:space="preserve"> </w:t>
      </w:r>
      <w:r w:rsidR="000306ED">
        <w:t xml:space="preserve">     </w:t>
      </w:r>
      <w:r w:rsidR="00D81450">
        <w:t xml:space="preserve">    </w:t>
      </w:r>
      <w:r w:rsidR="00DE492C">
        <w:t xml:space="preserve"> </w:t>
      </w:r>
      <w:r w:rsidR="00441369" w:rsidRPr="008B2E03">
        <w:rPr>
          <w:rFonts w:ascii="Arial" w:hAnsi="Arial" w:cs="Arial"/>
          <w:b/>
          <w:color w:val="FF0000"/>
        </w:rPr>
        <w:t>TOTAL DAS DESPESAS</w:t>
      </w:r>
      <w:r w:rsidR="00EF1CFC" w:rsidRPr="008B2E03">
        <w:rPr>
          <w:rFonts w:ascii="Arial" w:hAnsi="Arial" w:cs="Arial"/>
          <w:b/>
          <w:color w:val="FF0000"/>
        </w:rPr>
        <w:t xml:space="preserve"> - </w:t>
      </w:r>
      <w:r w:rsidR="00441369" w:rsidRPr="008B2E03">
        <w:rPr>
          <w:rFonts w:ascii="Arial" w:hAnsi="Arial" w:cs="Arial"/>
          <w:b/>
          <w:color w:val="FF0000"/>
        </w:rPr>
        <w:t>R$</w:t>
      </w:r>
      <w:r w:rsidR="009B7A3C" w:rsidRPr="008B2E03">
        <w:rPr>
          <w:rFonts w:ascii="Arial" w:hAnsi="Arial" w:cs="Arial"/>
          <w:b/>
          <w:color w:val="FF0000"/>
        </w:rPr>
        <w:t xml:space="preserve"> </w:t>
      </w:r>
      <w:r w:rsidR="00D81450" w:rsidRPr="008B2E03">
        <w:rPr>
          <w:rFonts w:ascii="Arial" w:hAnsi="Arial" w:cs="Arial"/>
          <w:b/>
          <w:color w:val="FF0000"/>
        </w:rPr>
        <w:t>2.</w:t>
      </w:r>
      <w:r w:rsidR="00786AA7">
        <w:rPr>
          <w:rFonts w:ascii="Arial" w:hAnsi="Arial" w:cs="Arial"/>
          <w:b/>
          <w:color w:val="FF0000"/>
        </w:rPr>
        <w:t>224,56</w:t>
      </w:r>
    </w:p>
    <w:p w14:paraId="1F800695" w14:textId="77777777" w:rsidR="000306ED" w:rsidRPr="00D81450" w:rsidRDefault="000306ED" w:rsidP="000306ED">
      <w:pPr>
        <w:rPr>
          <w:rFonts w:ascii="Arial" w:hAnsi="Arial" w:cs="Arial"/>
          <w:b/>
        </w:rPr>
      </w:pPr>
    </w:p>
    <w:p w14:paraId="0D8945F1" w14:textId="77777777" w:rsidR="00840168" w:rsidRPr="00D81450" w:rsidRDefault="00840168" w:rsidP="000306ED">
      <w:pPr>
        <w:rPr>
          <w:rFonts w:ascii="Arial" w:hAnsi="Arial" w:cs="Arial"/>
          <w:b/>
        </w:rPr>
      </w:pPr>
    </w:p>
    <w:p w14:paraId="664CF0C9" w14:textId="77777777" w:rsidR="00675C55" w:rsidRPr="00D81450" w:rsidRDefault="00B04210" w:rsidP="000306ED">
      <w:pPr>
        <w:rPr>
          <w:rFonts w:ascii="Arial" w:hAnsi="Arial" w:cs="Arial"/>
        </w:rPr>
      </w:pPr>
      <w:r w:rsidRPr="00D81450">
        <w:rPr>
          <w:rFonts w:ascii="Arial" w:hAnsi="Arial" w:cs="Arial"/>
        </w:rPr>
        <w:t xml:space="preserve">     </w:t>
      </w:r>
      <w:r w:rsidR="00D002E1" w:rsidRPr="00D81450">
        <w:rPr>
          <w:rFonts w:ascii="Arial" w:hAnsi="Arial" w:cs="Arial"/>
        </w:rPr>
        <w:t xml:space="preserve"> </w:t>
      </w:r>
      <w:r w:rsidR="00D81450" w:rsidRPr="00D81450">
        <w:rPr>
          <w:rFonts w:ascii="Arial" w:hAnsi="Arial" w:cs="Arial"/>
        </w:rPr>
        <w:t xml:space="preserve">    </w:t>
      </w:r>
      <w:r w:rsidR="00D81450">
        <w:rPr>
          <w:rFonts w:ascii="Arial" w:hAnsi="Arial" w:cs="Arial"/>
        </w:rPr>
        <w:t xml:space="preserve">          </w:t>
      </w:r>
      <w:r w:rsidR="008B2E03">
        <w:rPr>
          <w:rFonts w:ascii="Arial" w:hAnsi="Arial" w:cs="Arial"/>
        </w:rPr>
        <w:t xml:space="preserve">  </w:t>
      </w:r>
      <w:r w:rsidR="00D81450" w:rsidRPr="00D81450">
        <w:rPr>
          <w:rFonts w:ascii="Arial" w:hAnsi="Arial" w:cs="Arial"/>
        </w:rPr>
        <w:t xml:space="preserve"> </w:t>
      </w:r>
      <w:r w:rsidR="00D81450">
        <w:rPr>
          <w:rFonts w:ascii="Arial" w:hAnsi="Arial" w:cs="Arial"/>
        </w:rPr>
        <w:t xml:space="preserve">  </w:t>
      </w:r>
      <w:r w:rsidR="009B7A3C" w:rsidRPr="008B2E03">
        <w:rPr>
          <w:rFonts w:ascii="Arial" w:hAnsi="Arial" w:cs="Arial"/>
          <w:b/>
          <w:color w:val="000000" w:themeColor="text1"/>
        </w:rPr>
        <w:t>SALD</w:t>
      </w:r>
      <w:r w:rsidR="00840168" w:rsidRPr="008B2E03">
        <w:rPr>
          <w:rFonts w:ascii="Arial" w:hAnsi="Arial" w:cs="Arial"/>
          <w:b/>
          <w:color w:val="000000" w:themeColor="text1"/>
        </w:rPr>
        <w:t xml:space="preserve">O  POSITIVO </w:t>
      </w:r>
      <w:r w:rsidR="00181901" w:rsidRPr="008B2E03">
        <w:rPr>
          <w:rFonts w:ascii="Arial" w:hAnsi="Arial" w:cs="Arial"/>
          <w:b/>
          <w:color w:val="000000" w:themeColor="text1"/>
        </w:rPr>
        <w:t xml:space="preserve"> </w:t>
      </w:r>
      <w:r w:rsidR="00F75E08" w:rsidRPr="008B2E03">
        <w:rPr>
          <w:rFonts w:ascii="Arial" w:hAnsi="Arial" w:cs="Arial"/>
          <w:b/>
          <w:color w:val="000000" w:themeColor="text1"/>
        </w:rPr>
        <w:t xml:space="preserve">DO </w:t>
      </w:r>
      <w:r w:rsidR="004E35D9" w:rsidRPr="008B2E03">
        <w:rPr>
          <w:rFonts w:ascii="Arial" w:hAnsi="Arial" w:cs="Arial"/>
          <w:b/>
          <w:color w:val="000000" w:themeColor="text1"/>
        </w:rPr>
        <w:t xml:space="preserve"> MÊS DE</w:t>
      </w:r>
      <w:r w:rsidR="005B61FE" w:rsidRPr="008B2E03">
        <w:rPr>
          <w:rFonts w:ascii="Arial" w:hAnsi="Arial" w:cs="Arial"/>
          <w:b/>
          <w:color w:val="000000" w:themeColor="text1"/>
        </w:rPr>
        <w:t xml:space="preserve"> </w:t>
      </w:r>
      <w:r w:rsidR="002545B7">
        <w:rPr>
          <w:rFonts w:ascii="Arial" w:hAnsi="Arial" w:cs="Arial"/>
          <w:b/>
          <w:color w:val="000000" w:themeColor="text1"/>
        </w:rPr>
        <w:t>AGOSTO</w:t>
      </w:r>
      <w:r w:rsidR="004E35D9" w:rsidRPr="008B2E03">
        <w:rPr>
          <w:rFonts w:ascii="Arial" w:hAnsi="Arial" w:cs="Arial"/>
          <w:b/>
          <w:color w:val="000000" w:themeColor="text1"/>
        </w:rPr>
        <w:t>/202</w:t>
      </w:r>
      <w:r w:rsidR="00376BF6" w:rsidRPr="008B2E03">
        <w:rPr>
          <w:rFonts w:ascii="Arial" w:hAnsi="Arial" w:cs="Arial"/>
          <w:b/>
          <w:color w:val="000000" w:themeColor="text1"/>
        </w:rPr>
        <w:t>4</w:t>
      </w:r>
      <w:r w:rsidR="00D002E1" w:rsidRPr="008B2E03">
        <w:rPr>
          <w:rFonts w:ascii="Arial" w:hAnsi="Arial" w:cs="Arial"/>
          <w:b/>
          <w:color w:val="000000" w:themeColor="text1"/>
        </w:rPr>
        <w:t xml:space="preserve"> </w:t>
      </w:r>
      <w:r w:rsidR="00376BF6" w:rsidRPr="008B2E03">
        <w:rPr>
          <w:rFonts w:ascii="Arial" w:hAnsi="Arial" w:cs="Arial"/>
          <w:b/>
          <w:color w:val="000000" w:themeColor="text1"/>
        </w:rPr>
        <w:t xml:space="preserve"> </w:t>
      </w:r>
      <w:r w:rsidR="00D002E1" w:rsidRPr="008B2E03">
        <w:rPr>
          <w:rFonts w:ascii="Arial" w:hAnsi="Arial" w:cs="Arial"/>
          <w:b/>
          <w:color w:val="000000" w:themeColor="text1"/>
        </w:rPr>
        <w:t xml:space="preserve">- </w:t>
      </w:r>
      <w:r w:rsidR="00376BF6" w:rsidRPr="008B2E03">
        <w:rPr>
          <w:rFonts w:ascii="Arial" w:hAnsi="Arial" w:cs="Arial"/>
          <w:b/>
          <w:color w:val="000000" w:themeColor="text1"/>
        </w:rPr>
        <w:t xml:space="preserve"> </w:t>
      </w:r>
      <w:r w:rsidR="00BD024C" w:rsidRPr="008B2E03">
        <w:rPr>
          <w:rFonts w:ascii="Arial" w:hAnsi="Arial" w:cs="Arial"/>
          <w:b/>
          <w:color w:val="000000" w:themeColor="text1"/>
        </w:rPr>
        <w:t xml:space="preserve">R$  </w:t>
      </w:r>
      <w:r w:rsidR="00786AA7">
        <w:rPr>
          <w:rFonts w:ascii="Arial" w:hAnsi="Arial" w:cs="Arial"/>
          <w:b/>
          <w:color w:val="000000" w:themeColor="text1"/>
        </w:rPr>
        <w:t>88,22</w:t>
      </w:r>
    </w:p>
    <w:sectPr w:rsidR="00675C55" w:rsidRPr="00D81450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D3A3D9" w14:textId="77777777" w:rsidR="004C2EE4" w:rsidRDefault="004C2EE4">
      <w:r>
        <w:separator/>
      </w:r>
    </w:p>
  </w:endnote>
  <w:endnote w:type="continuationSeparator" w:id="0">
    <w:p w14:paraId="1AD5451D" w14:textId="77777777" w:rsidR="004C2EE4" w:rsidRDefault="004C2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409D1D" w14:textId="77777777" w:rsidR="004C2EE4" w:rsidRDefault="004C2EE4">
      <w:r>
        <w:separator/>
      </w:r>
    </w:p>
  </w:footnote>
  <w:footnote w:type="continuationSeparator" w:id="0">
    <w:p w14:paraId="7E31D42B" w14:textId="77777777" w:rsidR="004C2EE4" w:rsidRDefault="004C2E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6422EB" w14:textId="77777777" w:rsidR="00B024D2" w:rsidRDefault="00853BB7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33219A9D" wp14:editId="2B3557E5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8DCC1E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 wp14:anchorId="3879C462" wp14:editId="326FB56D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28FD791" wp14:editId="634D754B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99B11D" w14:textId="77777777"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14:paraId="7C2C8178" w14:textId="77777777"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14:paraId="526FD3ED" w14:textId="77777777"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14:paraId="27220457" w14:textId="77777777"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14:paraId="5F0D3DE4" w14:textId="77777777"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14:paraId="1A0C4E30" w14:textId="77777777"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14:paraId="652052AA" w14:textId="77777777"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14:paraId="24102BAF" w14:textId="77777777"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A05"/>
    <w:rsid w:val="000306ED"/>
    <w:rsid w:val="00042616"/>
    <w:rsid w:val="00042F8B"/>
    <w:rsid w:val="000518A1"/>
    <w:rsid w:val="000525E4"/>
    <w:rsid w:val="00053129"/>
    <w:rsid w:val="0006349E"/>
    <w:rsid w:val="00091B62"/>
    <w:rsid w:val="000C1A71"/>
    <w:rsid w:val="000C1ACD"/>
    <w:rsid w:val="000E218E"/>
    <w:rsid w:val="000F0D88"/>
    <w:rsid w:val="000F4E69"/>
    <w:rsid w:val="0013136D"/>
    <w:rsid w:val="001317F1"/>
    <w:rsid w:val="00136426"/>
    <w:rsid w:val="0014193B"/>
    <w:rsid w:val="00157BF9"/>
    <w:rsid w:val="00174224"/>
    <w:rsid w:val="00175696"/>
    <w:rsid w:val="00181901"/>
    <w:rsid w:val="00186610"/>
    <w:rsid w:val="0019791F"/>
    <w:rsid w:val="00197BBB"/>
    <w:rsid w:val="00207FD2"/>
    <w:rsid w:val="00220FB9"/>
    <w:rsid w:val="00233D6C"/>
    <w:rsid w:val="0025453F"/>
    <w:rsid w:val="002545B7"/>
    <w:rsid w:val="00264D10"/>
    <w:rsid w:val="00264E6E"/>
    <w:rsid w:val="002A3815"/>
    <w:rsid w:val="002A4416"/>
    <w:rsid w:val="002A4EFF"/>
    <w:rsid w:val="002B009E"/>
    <w:rsid w:val="002F2D66"/>
    <w:rsid w:val="00307690"/>
    <w:rsid w:val="003109BF"/>
    <w:rsid w:val="00323B4B"/>
    <w:rsid w:val="00360927"/>
    <w:rsid w:val="00376BF6"/>
    <w:rsid w:val="00382549"/>
    <w:rsid w:val="00394415"/>
    <w:rsid w:val="003D2298"/>
    <w:rsid w:val="003D26FF"/>
    <w:rsid w:val="003F7964"/>
    <w:rsid w:val="0040252B"/>
    <w:rsid w:val="00403C57"/>
    <w:rsid w:val="0041560C"/>
    <w:rsid w:val="00421A13"/>
    <w:rsid w:val="00434E7E"/>
    <w:rsid w:val="00441369"/>
    <w:rsid w:val="00455668"/>
    <w:rsid w:val="00475A70"/>
    <w:rsid w:val="0048587B"/>
    <w:rsid w:val="004A100C"/>
    <w:rsid w:val="004A3C47"/>
    <w:rsid w:val="004C2EE4"/>
    <w:rsid w:val="004D492D"/>
    <w:rsid w:val="004E35D9"/>
    <w:rsid w:val="005147BD"/>
    <w:rsid w:val="0052768B"/>
    <w:rsid w:val="00546FDC"/>
    <w:rsid w:val="005522DE"/>
    <w:rsid w:val="00573AB7"/>
    <w:rsid w:val="00580795"/>
    <w:rsid w:val="005A54A1"/>
    <w:rsid w:val="005A7DF6"/>
    <w:rsid w:val="005B341B"/>
    <w:rsid w:val="005B40D7"/>
    <w:rsid w:val="005B61FE"/>
    <w:rsid w:val="005E5BA0"/>
    <w:rsid w:val="005F4300"/>
    <w:rsid w:val="00606016"/>
    <w:rsid w:val="00611A61"/>
    <w:rsid w:val="00656A83"/>
    <w:rsid w:val="00660C67"/>
    <w:rsid w:val="0066328C"/>
    <w:rsid w:val="0066358C"/>
    <w:rsid w:val="006667A2"/>
    <w:rsid w:val="00675C55"/>
    <w:rsid w:val="006800D6"/>
    <w:rsid w:val="00680B92"/>
    <w:rsid w:val="00684139"/>
    <w:rsid w:val="006A6B0D"/>
    <w:rsid w:val="006B412F"/>
    <w:rsid w:val="006C0087"/>
    <w:rsid w:val="006C197F"/>
    <w:rsid w:val="006D6D17"/>
    <w:rsid w:val="006E1401"/>
    <w:rsid w:val="007016C0"/>
    <w:rsid w:val="00703432"/>
    <w:rsid w:val="007129E7"/>
    <w:rsid w:val="00724E45"/>
    <w:rsid w:val="00727A48"/>
    <w:rsid w:val="00736C9F"/>
    <w:rsid w:val="007400A7"/>
    <w:rsid w:val="00753B5D"/>
    <w:rsid w:val="00771D48"/>
    <w:rsid w:val="00786AA7"/>
    <w:rsid w:val="00794969"/>
    <w:rsid w:val="007B2A28"/>
    <w:rsid w:val="007B40CF"/>
    <w:rsid w:val="007D3212"/>
    <w:rsid w:val="007E0F37"/>
    <w:rsid w:val="00840168"/>
    <w:rsid w:val="0084542B"/>
    <w:rsid w:val="00853BB7"/>
    <w:rsid w:val="00864BE5"/>
    <w:rsid w:val="008727B8"/>
    <w:rsid w:val="00877089"/>
    <w:rsid w:val="0089048B"/>
    <w:rsid w:val="00895F99"/>
    <w:rsid w:val="008A1ABE"/>
    <w:rsid w:val="008A5025"/>
    <w:rsid w:val="008A7497"/>
    <w:rsid w:val="008B209A"/>
    <w:rsid w:val="008B28C1"/>
    <w:rsid w:val="008B2E03"/>
    <w:rsid w:val="008B4E92"/>
    <w:rsid w:val="008C3CE1"/>
    <w:rsid w:val="008D23CC"/>
    <w:rsid w:val="008E1718"/>
    <w:rsid w:val="008F4937"/>
    <w:rsid w:val="00903A8E"/>
    <w:rsid w:val="00920486"/>
    <w:rsid w:val="00932E43"/>
    <w:rsid w:val="0094700C"/>
    <w:rsid w:val="0097030A"/>
    <w:rsid w:val="00990398"/>
    <w:rsid w:val="009B31AF"/>
    <w:rsid w:val="009B7A3C"/>
    <w:rsid w:val="009D637D"/>
    <w:rsid w:val="009F6DBD"/>
    <w:rsid w:val="00A10A28"/>
    <w:rsid w:val="00A23050"/>
    <w:rsid w:val="00A40B04"/>
    <w:rsid w:val="00A449ED"/>
    <w:rsid w:val="00A50299"/>
    <w:rsid w:val="00A559A2"/>
    <w:rsid w:val="00A5774A"/>
    <w:rsid w:val="00A73104"/>
    <w:rsid w:val="00A960B6"/>
    <w:rsid w:val="00AB2101"/>
    <w:rsid w:val="00AB7873"/>
    <w:rsid w:val="00AC59AF"/>
    <w:rsid w:val="00AE6B06"/>
    <w:rsid w:val="00AE6E45"/>
    <w:rsid w:val="00B024D2"/>
    <w:rsid w:val="00B04210"/>
    <w:rsid w:val="00B4598E"/>
    <w:rsid w:val="00B51166"/>
    <w:rsid w:val="00B72CB9"/>
    <w:rsid w:val="00BB35A1"/>
    <w:rsid w:val="00BD024C"/>
    <w:rsid w:val="00BD726D"/>
    <w:rsid w:val="00BF05C1"/>
    <w:rsid w:val="00BF2324"/>
    <w:rsid w:val="00C03418"/>
    <w:rsid w:val="00C13DC1"/>
    <w:rsid w:val="00C36ACD"/>
    <w:rsid w:val="00C375F2"/>
    <w:rsid w:val="00C42DCF"/>
    <w:rsid w:val="00C579D3"/>
    <w:rsid w:val="00C71218"/>
    <w:rsid w:val="00C87CB7"/>
    <w:rsid w:val="00C90AEF"/>
    <w:rsid w:val="00C93A41"/>
    <w:rsid w:val="00C9408B"/>
    <w:rsid w:val="00C97C42"/>
    <w:rsid w:val="00CA4728"/>
    <w:rsid w:val="00CB5A46"/>
    <w:rsid w:val="00CC105E"/>
    <w:rsid w:val="00CC583A"/>
    <w:rsid w:val="00CE495B"/>
    <w:rsid w:val="00CF0BC7"/>
    <w:rsid w:val="00CF1F18"/>
    <w:rsid w:val="00D002E1"/>
    <w:rsid w:val="00D0147A"/>
    <w:rsid w:val="00D11D40"/>
    <w:rsid w:val="00D13D82"/>
    <w:rsid w:val="00D26781"/>
    <w:rsid w:val="00D31BD8"/>
    <w:rsid w:val="00D35197"/>
    <w:rsid w:val="00D43535"/>
    <w:rsid w:val="00D43FBA"/>
    <w:rsid w:val="00D47A05"/>
    <w:rsid w:val="00D569F1"/>
    <w:rsid w:val="00D7677E"/>
    <w:rsid w:val="00D81450"/>
    <w:rsid w:val="00D870CE"/>
    <w:rsid w:val="00DA5023"/>
    <w:rsid w:val="00DC037A"/>
    <w:rsid w:val="00DD0A89"/>
    <w:rsid w:val="00DD6A59"/>
    <w:rsid w:val="00DE492C"/>
    <w:rsid w:val="00E027DB"/>
    <w:rsid w:val="00E252F5"/>
    <w:rsid w:val="00E2536D"/>
    <w:rsid w:val="00E356A9"/>
    <w:rsid w:val="00E60A3D"/>
    <w:rsid w:val="00E70C49"/>
    <w:rsid w:val="00E722CA"/>
    <w:rsid w:val="00E7479E"/>
    <w:rsid w:val="00ED679E"/>
    <w:rsid w:val="00EE0001"/>
    <w:rsid w:val="00EE2128"/>
    <w:rsid w:val="00EF1CFC"/>
    <w:rsid w:val="00F04241"/>
    <w:rsid w:val="00F33CBC"/>
    <w:rsid w:val="00F4024B"/>
    <w:rsid w:val="00F44DD3"/>
    <w:rsid w:val="00F651EA"/>
    <w:rsid w:val="00F75E08"/>
    <w:rsid w:val="00F95D31"/>
    <w:rsid w:val="00FB0C65"/>
    <w:rsid w:val="00FB401E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50"/>
    <o:shapelayout v:ext="edit">
      <o:idmap v:ext="edit" data="2"/>
    </o:shapelayout>
  </w:shapeDefaults>
  <w:decimalSymbol w:val=","/>
  <w:listSeparator w:val=";"/>
  <w14:docId w14:val="432330FB"/>
  <w15:docId w15:val="{B3F78A79-E99E-4E09-9D49-7F8851541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8A502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A5025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A5025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A502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A50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355FD-19F9-4414-B7BB-D769B94A5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2349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Usuario</cp:lastModifiedBy>
  <cp:revision>2</cp:revision>
  <cp:lastPrinted>2020-10-14T10:06:00Z</cp:lastPrinted>
  <dcterms:created xsi:type="dcterms:W3CDTF">2024-10-10T11:21:00Z</dcterms:created>
  <dcterms:modified xsi:type="dcterms:W3CDTF">2024-10-10T11:21:00Z</dcterms:modified>
</cp:coreProperties>
</file>